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sz w:val="28"/>
          <w:szCs w:val="28"/>
          <w:highlight w:val="green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检查室靠大厅墙体拆除外移500mm以后，500mm范围的侧墙、地板、顶板同步补充防辐射。</w:t>
      </w:r>
      <w:r>
        <w:rPr>
          <w:rFonts w:hint="eastAsia"/>
          <w:sz w:val="28"/>
          <w:szCs w:val="28"/>
          <w:highlight w:val="green"/>
          <w:lang w:val="en-US" w:eastAsia="zh-CN"/>
        </w:rPr>
        <w:t>（设计同步补充图纸）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2087245" cy="2045335"/>
            <wp:effectExtent l="0" t="0" r="8255" b="1206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87245" cy="204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497455" cy="2039620"/>
            <wp:effectExtent l="0" t="0" r="17145" b="177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97455" cy="203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此处有扇电动卷帘门要拆除，新增单向透视玻璃门，仅从里面看到外面，外面看不到里面，并外面设置门禁密码指纹开锁，里面设置门禁开关。</w:t>
      </w:r>
      <w:r>
        <w:rPr>
          <w:rFonts w:hint="eastAsia"/>
          <w:sz w:val="28"/>
          <w:szCs w:val="28"/>
          <w:highlight w:val="green"/>
          <w:lang w:val="en-US" w:eastAsia="zh-CN"/>
        </w:rPr>
        <w:t>（设计图纸补充）</w:t>
      </w:r>
    </w:p>
    <w:p>
      <w:pPr>
        <w:numPr>
          <w:ilvl w:val="0"/>
          <w:numId w:val="1"/>
        </w:numPr>
        <w:ind w:left="0" w:leftChars="0"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  <w:highlight w:val="green"/>
          <w:lang w:val="en-US" w:eastAsia="zh-CN"/>
        </w:rPr>
        <w:t>控制室空调改为普通2匹天花机，</w:t>
      </w:r>
      <w:r>
        <w:rPr>
          <w:rFonts w:hint="eastAsia"/>
          <w:sz w:val="28"/>
          <w:szCs w:val="28"/>
          <w:lang w:val="en-US" w:eastAsia="zh-CN"/>
        </w:rPr>
        <w:t>检查室和设备间、控制室分体空调医院其他部门采购，不包含在本次项目清单内。</w:t>
      </w:r>
      <w:r>
        <w:rPr>
          <w:rFonts w:hint="eastAsia"/>
          <w:sz w:val="28"/>
          <w:szCs w:val="28"/>
          <w:highlight w:val="green"/>
          <w:lang w:val="en-US" w:eastAsia="zh-CN"/>
        </w:rPr>
        <w:t>（设计图纸修改）</w:t>
      </w:r>
    </w:p>
    <w:p>
      <w:pPr>
        <w:numPr>
          <w:ilvl w:val="0"/>
          <w:numId w:val="0"/>
        </w:numPr>
        <w:ind w:leftChars="0"/>
        <w:rPr>
          <w:sz w:val="28"/>
          <w:szCs w:val="28"/>
        </w:rPr>
      </w:pPr>
      <w:r>
        <w:drawing>
          <wp:inline distT="0" distB="0" distL="114300" distR="114300">
            <wp:extent cx="1771015" cy="1534160"/>
            <wp:effectExtent l="0" t="0" r="635" b="889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71015" cy="153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7960" cy="1271905"/>
            <wp:effectExtent l="0" t="0" r="8890" b="4445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27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  <w:rPr>
          <w:rFonts w:hint="eastAsia" w:eastAsiaTheme="minorEastAsia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设计回复：按意见修改。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DD7B4B"/>
    <w:multiLevelType w:val="singleLevel"/>
    <w:tmpl w:val="29DD7B4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kMjQyYTU0ZjBiODRmMjJjODQ1ZTlmMjA3MGYzMDUifQ=="/>
  </w:docVars>
  <w:rsids>
    <w:rsidRoot w:val="00000000"/>
    <w:rsid w:val="015B75D7"/>
    <w:rsid w:val="019E2220"/>
    <w:rsid w:val="031300F2"/>
    <w:rsid w:val="039E565E"/>
    <w:rsid w:val="04C21B55"/>
    <w:rsid w:val="055F471E"/>
    <w:rsid w:val="071C5F57"/>
    <w:rsid w:val="08752E31"/>
    <w:rsid w:val="0A187F18"/>
    <w:rsid w:val="0A650C83"/>
    <w:rsid w:val="0A991CEE"/>
    <w:rsid w:val="0B0C1894"/>
    <w:rsid w:val="0C772C0C"/>
    <w:rsid w:val="0ECE5049"/>
    <w:rsid w:val="0F7D7428"/>
    <w:rsid w:val="109B245A"/>
    <w:rsid w:val="10F6011B"/>
    <w:rsid w:val="110B6818"/>
    <w:rsid w:val="11EE5301"/>
    <w:rsid w:val="121E0096"/>
    <w:rsid w:val="12254B2F"/>
    <w:rsid w:val="12516F92"/>
    <w:rsid w:val="12B33BEA"/>
    <w:rsid w:val="12D22C2E"/>
    <w:rsid w:val="131B42F0"/>
    <w:rsid w:val="133161C0"/>
    <w:rsid w:val="139A2AFE"/>
    <w:rsid w:val="14EA0703"/>
    <w:rsid w:val="166D4C9E"/>
    <w:rsid w:val="16F6268C"/>
    <w:rsid w:val="183D0B4A"/>
    <w:rsid w:val="19072BEC"/>
    <w:rsid w:val="19474BDB"/>
    <w:rsid w:val="19642638"/>
    <w:rsid w:val="1B2D30F7"/>
    <w:rsid w:val="1C0250AD"/>
    <w:rsid w:val="1E35642B"/>
    <w:rsid w:val="1E8F5E77"/>
    <w:rsid w:val="1EC5004C"/>
    <w:rsid w:val="215A276C"/>
    <w:rsid w:val="21EF144C"/>
    <w:rsid w:val="226E709F"/>
    <w:rsid w:val="227855A0"/>
    <w:rsid w:val="24170DE9"/>
    <w:rsid w:val="24744936"/>
    <w:rsid w:val="251D1D07"/>
    <w:rsid w:val="26600825"/>
    <w:rsid w:val="27D112AE"/>
    <w:rsid w:val="284B1061"/>
    <w:rsid w:val="296E4071"/>
    <w:rsid w:val="298D1FBF"/>
    <w:rsid w:val="29977B6E"/>
    <w:rsid w:val="2A665D56"/>
    <w:rsid w:val="2AA902C1"/>
    <w:rsid w:val="2AAE58D7"/>
    <w:rsid w:val="2AD96FF8"/>
    <w:rsid w:val="2B1F098C"/>
    <w:rsid w:val="2B1F55A9"/>
    <w:rsid w:val="2BFA0FFC"/>
    <w:rsid w:val="2CD64511"/>
    <w:rsid w:val="2CF63C91"/>
    <w:rsid w:val="2D9A7883"/>
    <w:rsid w:val="2DF126AA"/>
    <w:rsid w:val="2FAB748D"/>
    <w:rsid w:val="2FBC4D4D"/>
    <w:rsid w:val="302E2703"/>
    <w:rsid w:val="30C83A24"/>
    <w:rsid w:val="30F312A6"/>
    <w:rsid w:val="310444A3"/>
    <w:rsid w:val="31237463"/>
    <w:rsid w:val="31BD2FCF"/>
    <w:rsid w:val="32D06D32"/>
    <w:rsid w:val="357831F6"/>
    <w:rsid w:val="35B6284A"/>
    <w:rsid w:val="386677F1"/>
    <w:rsid w:val="38997BC6"/>
    <w:rsid w:val="39A9086A"/>
    <w:rsid w:val="39CE6E0F"/>
    <w:rsid w:val="3DCB6A74"/>
    <w:rsid w:val="3FA83144"/>
    <w:rsid w:val="40C8729B"/>
    <w:rsid w:val="40FD1DEE"/>
    <w:rsid w:val="41A865BC"/>
    <w:rsid w:val="420A252B"/>
    <w:rsid w:val="43607C5E"/>
    <w:rsid w:val="44773634"/>
    <w:rsid w:val="44D83825"/>
    <w:rsid w:val="45277CB9"/>
    <w:rsid w:val="45C2075D"/>
    <w:rsid w:val="45F73080"/>
    <w:rsid w:val="46C2653A"/>
    <w:rsid w:val="473B751F"/>
    <w:rsid w:val="47482EE3"/>
    <w:rsid w:val="495F62C2"/>
    <w:rsid w:val="49D91150"/>
    <w:rsid w:val="4A6C17AB"/>
    <w:rsid w:val="4BC468B1"/>
    <w:rsid w:val="4C1C049B"/>
    <w:rsid w:val="4C9646F1"/>
    <w:rsid w:val="4E2B4ECD"/>
    <w:rsid w:val="4E604FB7"/>
    <w:rsid w:val="4F103D15"/>
    <w:rsid w:val="50F3100A"/>
    <w:rsid w:val="511927C0"/>
    <w:rsid w:val="528B637A"/>
    <w:rsid w:val="52FB1BFC"/>
    <w:rsid w:val="54A61249"/>
    <w:rsid w:val="55F93D86"/>
    <w:rsid w:val="568E4EC8"/>
    <w:rsid w:val="56C105BC"/>
    <w:rsid w:val="571369F6"/>
    <w:rsid w:val="57DB1341"/>
    <w:rsid w:val="582D7720"/>
    <w:rsid w:val="595A2602"/>
    <w:rsid w:val="59741BA2"/>
    <w:rsid w:val="5A51554C"/>
    <w:rsid w:val="5A9E7DED"/>
    <w:rsid w:val="5C5242AB"/>
    <w:rsid w:val="5C5A0A3F"/>
    <w:rsid w:val="5E196F30"/>
    <w:rsid w:val="5E581806"/>
    <w:rsid w:val="5E5B16A4"/>
    <w:rsid w:val="60436F72"/>
    <w:rsid w:val="634560D1"/>
    <w:rsid w:val="63544DA0"/>
    <w:rsid w:val="656E5DB3"/>
    <w:rsid w:val="65791984"/>
    <w:rsid w:val="66772A46"/>
    <w:rsid w:val="66ED2537"/>
    <w:rsid w:val="6A753546"/>
    <w:rsid w:val="6A9739A1"/>
    <w:rsid w:val="6AD364AB"/>
    <w:rsid w:val="6D512242"/>
    <w:rsid w:val="6DB5644C"/>
    <w:rsid w:val="6DC71E52"/>
    <w:rsid w:val="6F215C44"/>
    <w:rsid w:val="6F6A2503"/>
    <w:rsid w:val="70C51ADB"/>
    <w:rsid w:val="721957EB"/>
    <w:rsid w:val="727802C3"/>
    <w:rsid w:val="72C708B1"/>
    <w:rsid w:val="771C30D8"/>
    <w:rsid w:val="77B533CE"/>
    <w:rsid w:val="785F2829"/>
    <w:rsid w:val="79FE72AE"/>
    <w:rsid w:val="7B220D7A"/>
    <w:rsid w:val="7BF70459"/>
    <w:rsid w:val="7CA65B12"/>
    <w:rsid w:val="7D8E4944"/>
    <w:rsid w:val="7E2622D8"/>
    <w:rsid w:val="7E344D4A"/>
    <w:rsid w:val="7F8A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758</Words>
  <Characters>825</Characters>
  <Lines>0</Lines>
  <Paragraphs>0</Paragraphs>
  <TotalTime>2</TotalTime>
  <ScaleCrop>false</ScaleCrop>
  <LinksUpToDate>false</LinksUpToDate>
  <CharactersWithSpaces>829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2026-06-10T06:16:00Z</dcterms:created>
  <dc:creator>netuser</dc:creator>
  <cp:lastModifiedBy>Administrator</cp:lastModifiedBy>
  <dcterms:modified xsi:type="dcterms:W3CDTF">2026-06-16T02:36:38Z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TemplateDocerSaveRecord">
    <vt:lpwstr>eyJoZGlkIjoiY2JmYjQyNTBjOThlZWZiZDlmYzZlYWZjNzFjYjBiYmQiLCJ1c2VySWQiOiI1OTM4MzQifQ==</vt:lpwstr>
  </property>
  <property fmtid="{D5CDD505-2E9C-101B-9397-08002B2CF9AE}" pid="4" name="ICV">
    <vt:lpwstr>733FA64B0E4F4057865CD7D3EC240965_12</vt:lpwstr>
  </property>
</Properties>
</file>